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7A1D5" w14:textId="77777777" w:rsidR="00806CE6" w:rsidRPr="00806CE6" w:rsidRDefault="00806CE6" w:rsidP="00806CE6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>ИНФОРМАЦИОННОЕ СООБЩЕНИЕ</w:t>
      </w:r>
    </w:p>
    <w:p w14:paraId="78E8515A" w14:textId="77777777" w:rsidR="00806CE6" w:rsidRPr="00806CE6" w:rsidRDefault="00806CE6" w:rsidP="00806CE6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u w:val="single"/>
          <w:lang w:eastAsia="ar-SA"/>
        </w:rPr>
      </w:pPr>
      <w:r w:rsidRPr="00806CE6">
        <w:rPr>
          <w:rFonts w:ascii="Times New Roman CYR" w:eastAsia="Times New Roman" w:hAnsi="Times New Roman CYR" w:cs="Times New Roman CYR"/>
          <w:sz w:val="28"/>
          <w:szCs w:val="28"/>
          <w:u w:val="single"/>
          <w:lang w:eastAsia="ar-SA"/>
        </w:rPr>
        <w:t>Комитет по строительству архитектуре и развитию города Барнаула</w:t>
      </w:r>
    </w:p>
    <w:p w14:paraId="0385D5F9" w14:textId="77777777" w:rsidR="00806CE6" w:rsidRPr="00806CE6" w:rsidRDefault="00806CE6" w:rsidP="00806CE6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ar-SA"/>
        </w:rPr>
      </w:pPr>
      <w:r w:rsidRPr="00806CE6">
        <w:rPr>
          <w:rFonts w:ascii="Times New Roman CYR" w:eastAsia="Times New Roman" w:hAnsi="Times New Roman CYR" w:cs="Times New Roman CYR"/>
          <w:sz w:val="20"/>
          <w:szCs w:val="20"/>
          <w:lang w:eastAsia="ar-SA"/>
        </w:rPr>
        <w:t xml:space="preserve"> (организатор проведения общественных обсуждений)</w:t>
      </w:r>
    </w:p>
    <w:p w14:paraId="406E50B4" w14:textId="77777777" w:rsidR="00806CE6" w:rsidRPr="00CA5ADD" w:rsidRDefault="00806CE6" w:rsidP="00D828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31AD96A" w14:textId="7CD5A1EC" w:rsidR="007D3A72" w:rsidRPr="004F78C1" w:rsidRDefault="007D3A72" w:rsidP="004F78C1">
      <w:pPr>
        <w:pStyle w:val="2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ADD">
        <w:rPr>
          <w:rFonts w:ascii="Times New Roman" w:eastAsia="Times New Roman" w:hAnsi="Times New Roman" w:cs="Times New Roman"/>
          <w:color w:val="auto"/>
          <w:sz w:val="28"/>
          <w:szCs w:val="28"/>
        </w:rPr>
        <w:t>На основании</w:t>
      </w:r>
      <w:r w:rsidR="009A37F9" w:rsidRPr="00CA5A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F78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заявления </w:t>
      </w:r>
      <w:r w:rsidR="004F78C1" w:rsidRPr="004F78C1">
        <w:rPr>
          <w:rFonts w:ascii="Times New Roman" w:hAnsi="Times New Roman"/>
          <w:color w:val="auto"/>
          <w:sz w:val="28"/>
          <w:szCs w:val="28"/>
        </w:rPr>
        <w:t xml:space="preserve">Литвинова Н.Е. </w:t>
      </w:r>
      <w:r w:rsidR="004F78C1">
        <w:rPr>
          <w:rFonts w:ascii="Times New Roman" w:hAnsi="Times New Roman"/>
          <w:color w:val="auto"/>
          <w:sz w:val="28"/>
          <w:szCs w:val="28"/>
        </w:rPr>
        <w:t xml:space="preserve">(инициатора) </w:t>
      </w:r>
      <w:r w:rsidRPr="00CA5ADD">
        <w:rPr>
          <w:rFonts w:ascii="Times New Roman" w:eastAsia="Times New Roman" w:hAnsi="Times New Roman" w:cs="Times New Roman"/>
          <w:color w:val="auto"/>
          <w:sz w:val="28"/>
          <w:szCs w:val="28"/>
        </w:rPr>
        <w:t>общественные обсуждения по прое</w:t>
      </w:r>
      <w:bookmarkStart w:id="0" w:name="_GoBack"/>
      <w:bookmarkEnd w:id="0"/>
      <w:r w:rsidRPr="00CA5A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кту </w:t>
      </w:r>
      <w:r w:rsidR="004F78C1" w:rsidRPr="004F78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внесению изменений в проект планировки территории, по внесению изменений в проект планировки группы кварталов «Строитель», по внесению изменений в проект планировки территории, в отношении территории, ограниченной улицей </w:t>
      </w:r>
      <w:proofErr w:type="spellStart"/>
      <w:r w:rsidR="004F78C1" w:rsidRPr="004F78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Папанинцев</w:t>
      </w:r>
      <w:proofErr w:type="spellEnd"/>
      <w:r w:rsidR="004F78C1" w:rsidRPr="004F78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переулком </w:t>
      </w:r>
      <w:proofErr w:type="spellStart"/>
      <w:r w:rsidR="004F78C1" w:rsidRPr="004F78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Ядринцева</w:t>
      </w:r>
      <w:proofErr w:type="spellEnd"/>
      <w:r w:rsidR="004F78C1" w:rsidRPr="004F78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улицей Песчаной, переулком Революционным</w:t>
      </w:r>
      <w:r w:rsidR="004F78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5ADD">
        <w:rPr>
          <w:rFonts w:ascii="Times New Roman" w:eastAsia="Times New Roman" w:hAnsi="Times New Roman" w:cs="Times New Roman"/>
          <w:color w:val="auto"/>
          <w:sz w:val="28"/>
          <w:szCs w:val="28"/>
        </w:rPr>
        <w:t>отменены.</w:t>
      </w:r>
    </w:p>
    <w:p w14:paraId="1813910D" w14:textId="77777777" w:rsidR="007D3A72" w:rsidRDefault="007D3A72" w:rsidP="007D3A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B05585" w14:textId="77777777" w:rsidR="007D3A72" w:rsidRDefault="007D3A72" w:rsidP="007D3A72">
      <w:pPr>
        <w:widowControl w:val="0"/>
        <w:autoSpaceDE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Комитет по строительству, архитектуре </w:t>
      </w:r>
    </w:p>
    <w:p w14:paraId="24CDB931" w14:textId="77777777" w:rsidR="007D3A72" w:rsidRDefault="007D3A72" w:rsidP="007D3A72">
      <w:pPr>
        <w:widowControl w:val="0"/>
        <w:autoSpaceDE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 развитию города Барнаула</w:t>
      </w:r>
    </w:p>
    <w:p w14:paraId="03465988" w14:textId="777F0F13" w:rsidR="007D3A72" w:rsidRDefault="004F78C1" w:rsidP="007D3A72">
      <w:pPr>
        <w:widowControl w:val="0"/>
        <w:autoSpaceDE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37-14-31, </w:t>
      </w:r>
      <w:r w:rsidR="007D3A72">
        <w:rPr>
          <w:rFonts w:ascii="Times New Roman CYR" w:hAnsi="Times New Roman CYR" w:cs="Times New Roman CYR"/>
          <w:sz w:val="28"/>
          <w:szCs w:val="28"/>
        </w:rPr>
        <w:t>37-14-3</w:t>
      </w:r>
      <w:r w:rsidR="009A37F9">
        <w:rPr>
          <w:rFonts w:ascii="Times New Roman CYR" w:hAnsi="Times New Roman CYR" w:cs="Times New Roman CYR"/>
          <w:sz w:val="28"/>
          <w:szCs w:val="28"/>
        </w:rPr>
        <w:t>2</w:t>
      </w:r>
      <w:r w:rsidR="007D3A72">
        <w:rPr>
          <w:rFonts w:ascii="Times New Roman CYR" w:hAnsi="Times New Roman CYR" w:cs="Times New Roman CYR"/>
          <w:sz w:val="28"/>
          <w:szCs w:val="28"/>
        </w:rPr>
        <w:t>, 37-14-3</w:t>
      </w:r>
      <w:r w:rsidR="009C395F">
        <w:rPr>
          <w:rFonts w:ascii="Times New Roman CYR" w:hAnsi="Times New Roman CYR" w:cs="Times New Roman CYR"/>
          <w:sz w:val="28"/>
          <w:szCs w:val="28"/>
        </w:rPr>
        <w:t>5</w:t>
      </w:r>
    </w:p>
    <w:p w14:paraId="3CE569E2" w14:textId="77777777" w:rsidR="007D3A72" w:rsidRDefault="007D3A72" w:rsidP="00684AB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81BD4C7" w14:textId="77777777" w:rsidR="007D3A72" w:rsidRDefault="007D3A72" w:rsidP="00684AB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EBEA052" w14:textId="77777777" w:rsidR="007D3A72" w:rsidRDefault="007D3A72" w:rsidP="00684AB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2195550" w14:textId="77777777" w:rsidR="00D02C42" w:rsidRPr="00806CE6" w:rsidRDefault="00D02C42">
      <w:pPr>
        <w:rPr>
          <w:rFonts w:ascii="Times New Roman" w:hAnsi="Times New Roman" w:cs="Times New Roman"/>
          <w:sz w:val="28"/>
          <w:szCs w:val="28"/>
        </w:rPr>
      </w:pPr>
    </w:p>
    <w:sectPr w:rsidR="00D02C42" w:rsidRPr="00806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CC"/>
    <w:rsid w:val="002B4856"/>
    <w:rsid w:val="004F78C1"/>
    <w:rsid w:val="00684ABD"/>
    <w:rsid w:val="007D3A72"/>
    <w:rsid w:val="00806CE6"/>
    <w:rsid w:val="009A37F9"/>
    <w:rsid w:val="009C395F"/>
    <w:rsid w:val="00B37FCC"/>
    <w:rsid w:val="00B403CE"/>
    <w:rsid w:val="00CA5ADD"/>
    <w:rsid w:val="00D02C42"/>
    <w:rsid w:val="00D8281B"/>
    <w:rsid w:val="00D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0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281B"/>
    <w:pPr>
      <w:keepNext/>
      <w:keepLines/>
      <w:suppressAutoHyphen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281B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rsid w:val="00D8281B"/>
    <w:rPr>
      <w:rFonts w:ascii="Calibri" w:eastAsia="Times New Roman" w:hAnsi="Calibri" w:cs="Times New Roman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828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281B"/>
    <w:pPr>
      <w:keepNext/>
      <w:keepLines/>
      <w:suppressAutoHyphen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281B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rsid w:val="00D8281B"/>
    <w:rPr>
      <w:rFonts w:ascii="Calibri" w:eastAsia="Times New Roman" w:hAnsi="Calibri" w:cs="Times New Roman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828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Кудашкина Екатерина Николаевна</dc:creator>
  <cp:keywords/>
  <dc:description/>
  <cp:lastModifiedBy>Прокопьева Т.А.</cp:lastModifiedBy>
  <cp:revision>11</cp:revision>
  <cp:lastPrinted>2026-07-03T01:37:00Z</cp:lastPrinted>
  <dcterms:created xsi:type="dcterms:W3CDTF">2019-11-14T06:52:00Z</dcterms:created>
  <dcterms:modified xsi:type="dcterms:W3CDTF">2026-07-03T01:37:00Z</dcterms:modified>
</cp:coreProperties>
</file>